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2603" w14:textId="2B339462" w:rsidR="00A76CB5" w:rsidRDefault="00A76CB5" w:rsidP="00A76CB5">
      <w:pPr>
        <w:jc w:val="center"/>
        <w:rPr>
          <w:b/>
          <w:bCs/>
        </w:rPr>
      </w:pPr>
      <w:r w:rsidRPr="00A76CB5">
        <w:rPr>
          <w:b/>
          <w:bCs/>
          <w:noProof/>
        </w:rPr>
        <w:drawing>
          <wp:inline distT="0" distB="0" distL="0" distR="0" wp14:anchorId="75380A5F" wp14:editId="5E25F2D3">
            <wp:extent cx="4754880" cy="1932432"/>
            <wp:effectExtent l="0" t="0" r="7620" b="0"/>
            <wp:docPr id="743498649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98649" name="Picture 1" descr="A logo for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412" cy="194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A8EB" w14:textId="0E82593F" w:rsidR="00A76CB5" w:rsidRDefault="00A76CB5" w:rsidP="00A76CB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9A68653" wp14:editId="4445E412">
            <wp:extent cx="1036320" cy="1077074"/>
            <wp:effectExtent l="0" t="0" r="0" b="8890"/>
            <wp:docPr id="3" name="Picture 2" descr="A red hear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red heart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9849" cy="114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CD43B" w14:textId="524AAB96" w:rsidR="00A76CB5" w:rsidRDefault="00A76CB5" w:rsidP="00A76CB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Heart of the Matter Series (Sermon on the Mount) </w:t>
      </w:r>
    </w:p>
    <w:p w14:paraId="0C6755D0" w14:textId="13CB9B93" w:rsidR="00A76CB5" w:rsidRDefault="00A76CB5" w:rsidP="00A76CB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“Introduction to the Sermon on the Mount” Matthew 5:1-2</w:t>
      </w:r>
    </w:p>
    <w:p w14:paraId="13A9CD54" w14:textId="057200A4" w:rsidR="00A76CB5" w:rsidRDefault="00A76CB5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Introduction:</w:t>
      </w:r>
      <w:r w:rsidR="003C5372">
        <w:rPr>
          <w:b/>
          <w:bCs/>
          <w:sz w:val="24"/>
          <w:szCs w:val="24"/>
        </w:rPr>
        <w:t xml:space="preserve"> </w:t>
      </w:r>
    </w:p>
    <w:p w14:paraId="79B83D6C" w14:textId="597C36E2" w:rsidR="00A76CB5" w:rsidRDefault="00A76CB5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-One of the most written portions of Scripture</w:t>
      </w:r>
    </w:p>
    <w:p w14:paraId="3C782F81" w14:textId="58B29B07" w:rsidR="003C5372" w:rsidRDefault="003C5372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-Longest teaching of Jesus recorded in scripture</w:t>
      </w:r>
    </w:p>
    <w:p w14:paraId="28609AF6" w14:textId="313999B7" w:rsidR="003C5372" w:rsidRDefault="003C5372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-A misunderstood section of Scripture</w:t>
      </w:r>
    </w:p>
    <w:p w14:paraId="45F94E36" w14:textId="250BB2B8" w:rsidR="003C5372" w:rsidRDefault="003C5372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-It’s not a plan of salvation</w:t>
      </w:r>
    </w:p>
    <w:p w14:paraId="79BFEB12" w14:textId="75618847" w:rsidR="003C5372" w:rsidRDefault="003C5372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-It’s not a charter for world peace</w:t>
      </w:r>
    </w:p>
    <w:p w14:paraId="63F1EA63" w14:textId="74A3E73D" w:rsidR="003C5372" w:rsidRDefault="003C5372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-It’s not future application</w:t>
      </w:r>
    </w:p>
    <w:p w14:paraId="26668666" w14:textId="772DAD6F" w:rsidR="003C5372" w:rsidRDefault="003C5372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-Notice who were the audience</w:t>
      </w:r>
    </w:p>
    <w:p w14:paraId="38CEC411" w14:textId="12A6166C" w:rsidR="003C5372" w:rsidRDefault="003C5372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-Crowds</w:t>
      </w:r>
    </w:p>
    <w:p w14:paraId="6C44875D" w14:textId="45DA8AAF" w:rsidR="003C5372" w:rsidRDefault="003C5372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-Disciples</w:t>
      </w:r>
    </w:p>
    <w:p w14:paraId="72F2FB3E" w14:textId="48F9E698" w:rsidR="003C5372" w:rsidRDefault="003C5372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-Law verses Gospel</w:t>
      </w:r>
    </w:p>
    <w:p w14:paraId="2499D341" w14:textId="6F0728EB" w:rsidR="003C5372" w:rsidRDefault="003C5372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-Grace and Forgiveness</w:t>
      </w:r>
    </w:p>
    <w:p w14:paraId="6B629B67" w14:textId="45A19EF0" w:rsidR="003C5372" w:rsidRDefault="003C5372" w:rsidP="00082E59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-How Jesus cam</w:t>
      </w:r>
      <w:r w:rsidR="00BC27A6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and fulfill</w:t>
      </w:r>
      <w:r w:rsidR="00BC27A6">
        <w:rPr>
          <w:b/>
          <w:bCs/>
          <w:sz w:val="24"/>
          <w:szCs w:val="24"/>
        </w:rPr>
        <w:t>ed</w:t>
      </w:r>
      <w:r>
        <w:rPr>
          <w:b/>
          <w:bCs/>
          <w:sz w:val="24"/>
          <w:szCs w:val="24"/>
        </w:rPr>
        <w:t>, but at the same time he teaches it’s not jus</w:t>
      </w:r>
      <w:r w:rsidR="00B2228E">
        <w:rPr>
          <w:b/>
          <w:bCs/>
          <w:sz w:val="24"/>
          <w:szCs w:val="24"/>
        </w:rPr>
        <w:t xml:space="preserve">t </w:t>
      </w:r>
      <w:r>
        <w:rPr>
          <w:b/>
          <w:bCs/>
          <w:sz w:val="24"/>
          <w:szCs w:val="24"/>
        </w:rPr>
        <w:t>about the letter of the law. It’s not about outward appearances.</w:t>
      </w:r>
    </w:p>
    <w:p w14:paraId="6E6794D8" w14:textId="28C5B273" w:rsidR="003C5372" w:rsidRDefault="003C5372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-So, what’s the Sermon on the Mount about?</w:t>
      </w:r>
    </w:p>
    <w:p w14:paraId="29648A0E" w14:textId="69529628" w:rsidR="003C5372" w:rsidRDefault="003C5372" w:rsidP="00A7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The Good News of the Kingdom of God.</w:t>
      </w:r>
    </w:p>
    <w:p w14:paraId="1D905B24" w14:textId="53F47A6A" w:rsidR="003E3355" w:rsidRDefault="003C5372" w:rsidP="003E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-Mark 1:14-15: “The time is fulfilled and the kingdom of God is at hand, repent and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believe in the gospel</w:t>
      </w:r>
      <w:r w:rsidR="003E3355">
        <w:rPr>
          <w:b/>
          <w:bCs/>
          <w:sz w:val="24"/>
          <w:szCs w:val="24"/>
        </w:rPr>
        <w:t>.”</w:t>
      </w:r>
    </w:p>
    <w:p w14:paraId="62601D59" w14:textId="65090D25" w:rsidR="003C5372" w:rsidRDefault="003E3355" w:rsidP="003E3355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-Matthew Ch 7 in the end of the Sermon on the Mount, Jesus would state if your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house if built on the rock, you will stand. The Rock is Jesus and his word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(the chief cornerstone).</w:t>
      </w:r>
    </w:p>
    <w:p w14:paraId="27115E75" w14:textId="77777777" w:rsidR="003E3355" w:rsidRDefault="003E3355" w:rsidP="003E3355">
      <w:pPr>
        <w:ind w:firstLine="720"/>
        <w:rPr>
          <w:b/>
          <w:bCs/>
          <w:sz w:val="24"/>
          <w:szCs w:val="24"/>
        </w:rPr>
      </w:pPr>
    </w:p>
    <w:p w14:paraId="144EBC78" w14:textId="41110E26" w:rsidR="003E3355" w:rsidRDefault="003E3355" w:rsidP="003E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True Righteousness is a matter of the heart.</w:t>
      </w:r>
    </w:p>
    <w:p w14:paraId="538E2DF9" w14:textId="43F8ADDE" w:rsidR="003E3355" w:rsidRDefault="003E3355" w:rsidP="003E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-Matthew 23</w:t>
      </w:r>
    </w:p>
    <w:p w14:paraId="5A8CDC41" w14:textId="48CF9E23" w:rsidR="003E3355" w:rsidRDefault="003E3355" w:rsidP="003E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-Your heart matters to God</w:t>
      </w:r>
      <w:r w:rsidR="0031734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31734A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ot your social status, </w:t>
      </w:r>
      <w:r w:rsidR="0031734A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ot your achievements, </w:t>
      </w:r>
      <w:r w:rsidR="0031734A">
        <w:rPr>
          <w:b/>
          <w:bCs/>
          <w:sz w:val="24"/>
          <w:szCs w:val="24"/>
        </w:rPr>
        <w:t xml:space="preserve">not </w:t>
      </w:r>
      <w:r w:rsidR="0031734A">
        <w:rPr>
          <w:b/>
          <w:bCs/>
          <w:sz w:val="24"/>
          <w:szCs w:val="24"/>
        </w:rPr>
        <w:tab/>
      </w:r>
      <w:r w:rsidR="0031734A">
        <w:rPr>
          <w:b/>
          <w:bCs/>
          <w:sz w:val="24"/>
          <w:szCs w:val="24"/>
        </w:rPr>
        <w:tab/>
      </w:r>
      <w:r w:rsidR="0031734A">
        <w:rPr>
          <w:b/>
          <w:bCs/>
          <w:sz w:val="24"/>
          <w:szCs w:val="24"/>
        </w:rPr>
        <w:tab/>
        <w:t>how much do I know, not how much I give, and the list goes on.</w:t>
      </w:r>
    </w:p>
    <w:p w14:paraId="7491E365" w14:textId="0F06AB8F" w:rsidR="0031734A" w:rsidRDefault="0031734A" w:rsidP="003E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-Matthew 5:20: For I tell you, unless your righteousness exceeds that of the scribes and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Pharisees, you will never enter the kingdom of God.</w:t>
      </w:r>
    </w:p>
    <w:p w14:paraId="57A78774" w14:textId="22FD2F77" w:rsidR="0031734A" w:rsidRDefault="0031734A" w:rsidP="003E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-Matthew 6:5,8: And when you pray, you must not be like the hypocrites. For they love </w:t>
      </w:r>
      <w:r>
        <w:rPr>
          <w:b/>
          <w:bCs/>
          <w:sz w:val="24"/>
          <w:szCs w:val="24"/>
        </w:rPr>
        <w:tab/>
        <w:t xml:space="preserve">to stand and pray in the synagogues and at the street corners, that they may be see by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others…. And when you pray do not heap up empty phrases as the Gentiles do, for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they think that they will be heard for their many words. Do not be like them.</w:t>
      </w:r>
    </w:p>
    <w:p w14:paraId="1635DA33" w14:textId="2B00940C" w:rsidR="0031734A" w:rsidRDefault="0031734A" w:rsidP="003E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This is how a disciple of Christ lives.</w:t>
      </w:r>
    </w:p>
    <w:p w14:paraId="49ABC8A9" w14:textId="19E9A3CB" w:rsidR="0031734A" w:rsidRDefault="0031734A" w:rsidP="003E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-John 14:15,23 “If you love me, you will keep my commandments… “If anyone loves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me, he will keep my word, and my father will love him, and he will come to him and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make our home with him.</w:t>
      </w:r>
    </w:p>
    <w:p w14:paraId="557D3F38" w14:textId="7ED361F2" w:rsidR="0031734A" w:rsidRDefault="0031734A" w:rsidP="003E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-Acts 5:29: But Peter and the Apostles answered, “We must obey God rather than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men.”</w:t>
      </w:r>
    </w:p>
    <w:p w14:paraId="4A3F14B4" w14:textId="787DC95D" w:rsidR="0031734A" w:rsidRDefault="002F46D6" w:rsidP="003E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</w:t>
      </w:r>
    </w:p>
    <w:p w14:paraId="63D0F1E4" w14:textId="2B88ED81" w:rsidR="002F46D6" w:rsidRDefault="002F46D6" w:rsidP="003E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-Jesus taught with authority.</w:t>
      </w:r>
    </w:p>
    <w:p w14:paraId="50BDE8E3" w14:textId="6C707BB1" w:rsidR="002F46D6" w:rsidRDefault="002F46D6" w:rsidP="003E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-Matthew 7:28-29: And when Jesus finished these sayings, the crowds were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astonished at his teaching, for he was teaching them as one who had authority.</w:t>
      </w:r>
    </w:p>
    <w:p w14:paraId="48602021" w14:textId="4FFE4501" w:rsidR="002F46D6" w:rsidRDefault="002F46D6" w:rsidP="003E33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-Jesus spoke directly to the Heart. He got to the Heart of the Matter.</w:t>
      </w:r>
    </w:p>
    <w:p w14:paraId="1FE8ACF6" w14:textId="3C401D54" w:rsidR="0047643A" w:rsidRPr="0047643A" w:rsidRDefault="002F46D6" w:rsidP="004764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-Matthew 6:21: For where your treasure is, there your heart will be also.</w:t>
      </w:r>
    </w:p>
    <w:sectPr w:rsidR="0047643A" w:rsidRPr="00476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B5"/>
    <w:rsid w:val="00082E59"/>
    <w:rsid w:val="000F26C9"/>
    <w:rsid w:val="00120F02"/>
    <w:rsid w:val="002F46D6"/>
    <w:rsid w:val="0031734A"/>
    <w:rsid w:val="003C5372"/>
    <w:rsid w:val="003E3355"/>
    <w:rsid w:val="0047643A"/>
    <w:rsid w:val="00973CE2"/>
    <w:rsid w:val="00A76CB5"/>
    <w:rsid w:val="00B2228E"/>
    <w:rsid w:val="00BC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95F8"/>
  <w15:chartTrackingRefBased/>
  <w15:docId w15:val="{E7223C52-E312-4B32-9C22-862BE1CF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E8C4-29C6-4C49-981E-FD2605B2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Farthing</dc:creator>
  <cp:keywords/>
  <dc:description/>
  <cp:lastModifiedBy>Donna Harkness</cp:lastModifiedBy>
  <cp:revision>6</cp:revision>
  <cp:lastPrinted>2023-09-06T15:47:00Z</cp:lastPrinted>
  <dcterms:created xsi:type="dcterms:W3CDTF">2023-09-06T14:32:00Z</dcterms:created>
  <dcterms:modified xsi:type="dcterms:W3CDTF">2023-09-12T15:12:00Z</dcterms:modified>
</cp:coreProperties>
</file>